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eastAsia" w:ascii="黑体" w:hAnsi="Times New Roman" w:eastAsia="黑体" w:cs="Times New Roman"/>
          <w:b/>
          <w:color w:val="000000"/>
          <w:sz w:val="32"/>
          <w:szCs w:val="32"/>
        </w:rPr>
      </w:pPr>
      <w:r>
        <w:rPr>
          <w:rFonts w:hint="eastAsia" w:ascii="黑体" w:hAnsi="Times New Roman" w:eastAsia="黑体" w:cs="Times New Roman"/>
          <w:b/>
          <w:color w:val="000000"/>
          <w:sz w:val="32"/>
          <w:szCs w:val="32"/>
        </w:rPr>
        <w:t>水利与土木工程学院20</w:t>
      </w:r>
      <w:r>
        <w:rPr>
          <w:rFonts w:hint="eastAsia" w:ascii="黑体" w:eastAsia="黑体" w:cs="Times New Roman"/>
          <w:b/>
          <w:color w:val="000000"/>
          <w:sz w:val="32"/>
          <w:szCs w:val="32"/>
          <w:lang w:val="en-US" w:eastAsia="zh-CN"/>
        </w:rPr>
        <w:t>22</w:t>
      </w:r>
      <w:r>
        <w:rPr>
          <w:rFonts w:hint="eastAsia" w:ascii="黑体" w:hAnsi="Times New Roman" w:eastAsia="黑体" w:cs="Times New Roman"/>
          <w:b/>
          <w:color w:val="000000"/>
          <w:sz w:val="32"/>
          <w:szCs w:val="32"/>
        </w:rPr>
        <w:t>-20</w:t>
      </w:r>
      <w:r>
        <w:rPr>
          <w:rFonts w:hint="eastAsia" w:ascii="黑体" w:eastAsia="黑体" w:cs="Times New Roman"/>
          <w:b/>
          <w:color w:val="000000"/>
          <w:sz w:val="32"/>
          <w:szCs w:val="32"/>
          <w:lang w:val="en-US" w:eastAsia="zh-CN"/>
        </w:rPr>
        <w:t>23</w:t>
      </w:r>
      <w:r>
        <w:rPr>
          <w:rFonts w:hint="eastAsia" w:ascii="黑体" w:hAnsi="Times New Roman" w:eastAsia="黑体" w:cs="Times New Roman"/>
          <w:b/>
          <w:color w:val="000000"/>
          <w:sz w:val="32"/>
          <w:szCs w:val="32"/>
        </w:rPr>
        <w:t>学年研究生奖学金</w:t>
      </w:r>
    </w:p>
    <w:p>
      <w:pPr>
        <w:spacing w:line="240" w:lineRule="auto"/>
        <w:jc w:val="center"/>
        <w:rPr>
          <w:rFonts w:hint="eastAsia" w:ascii="黑体" w:hAnsi="Times New Roman" w:eastAsia="黑体" w:cs="Times New Roman"/>
          <w:b/>
          <w:color w:val="000000"/>
          <w:sz w:val="32"/>
          <w:szCs w:val="32"/>
        </w:rPr>
      </w:pPr>
      <w:r>
        <w:rPr>
          <w:rFonts w:hint="eastAsia" w:ascii="黑体" w:hAnsi="Times New Roman" w:eastAsia="黑体" w:cs="Times New Roman"/>
          <w:b/>
          <w:color w:val="000000"/>
          <w:sz w:val="32"/>
          <w:szCs w:val="32"/>
        </w:rPr>
        <w:t>个人申请材料清单</w:t>
      </w:r>
    </w:p>
    <w:tbl>
      <w:tblPr>
        <w:tblStyle w:val="4"/>
        <w:tblpPr w:leftFromText="180" w:rightFromText="180" w:vertAnchor="text" w:horzAnchor="page" w:tblpX="1050" w:tblpY="45"/>
        <w:tblOverlap w:val="never"/>
        <w:tblW w:w="100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1161"/>
        <w:gridCol w:w="123"/>
        <w:gridCol w:w="765"/>
        <w:gridCol w:w="1890"/>
        <w:gridCol w:w="1065"/>
        <w:gridCol w:w="1200"/>
        <w:gridCol w:w="480"/>
        <w:gridCol w:w="810"/>
        <w:gridCol w:w="1038"/>
        <w:gridCol w:w="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691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学号</w:t>
            </w:r>
          </w:p>
        </w:tc>
        <w:tc>
          <w:tcPr>
            <w:tcW w:w="1284" w:type="dxa"/>
            <w:gridSpan w:val="2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  <w:t>姓名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  <w:t>班级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  <w:t>专业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740" w:type="dxa"/>
            <w:gridSpan w:val="4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课程成绩加权平均分：</w:t>
            </w:r>
          </w:p>
        </w:tc>
        <w:tc>
          <w:tcPr>
            <w:tcW w:w="2955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  <w:t>开题、中期是否一次通过：</w:t>
            </w:r>
          </w:p>
        </w:tc>
        <w:tc>
          <w:tcPr>
            <w:tcW w:w="2490" w:type="dxa"/>
            <w:gridSpan w:val="3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是否挂科或缺考：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  <w:t>有无违纪处分：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sz w:val="21"/>
                <w:szCs w:val="21"/>
              </w:rPr>
              <w:t>项目</w:t>
            </w:r>
          </w:p>
        </w:tc>
        <w:tc>
          <w:tcPr>
            <w:tcW w:w="5043" w:type="dxa"/>
            <w:gridSpan w:val="5"/>
            <w:vAlign w:val="center"/>
          </w:tcPr>
          <w:p>
            <w:pPr>
              <w:ind w:firstLine="2100" w:firstLineChars="100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内容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  <w:t>获得日期</w:t>
            </w: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得分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69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6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21"/>
                <w:szCs w:val="21"/>
              </w:rPr>
              <w:t>论文</w:t>
            </w:r>
          </w:p>
        </w:tc>
        <w:tc>
          <w:tcPr>
            <w:tcW w:w="5043" w:type="dxa"/>
            <w:gridSpan w:val="5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1.《Triaxial Discrete Element Simulation of Soil–Rock Mixture with Different Rock Particle 》，SCI，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二区，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IF：4.567，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 xml:space="preserve">见刊，1/4 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2019.8.31</w:t>
            </w: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0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691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1161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5043" w:type="dxa"/>
            <w:gridSpan w:val="5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2.《水力插板技术在透水丁坝中的应用研究及展望》，《人民长江》，中文核心，录用，1/3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0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69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6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21"/>
                <w:szCs w:val="21"/>
                <w:lang w:eastAsia="zh-CN"/>
              </w:rPr>
              <w:t>科研成果</w:t>
            </w:r>
          </w:p>
        </w:tc>
        <w:tc>
          <w:tcPr>
            <w:tcW w:w="5043" w:type="dxa"/>
            <w:gridSpan w:val="5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1.《一种适用于高严寒地区盐渍土的改良及其检测方法》，发明专利，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专利号：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ZL20190000xxx，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1/9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0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691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1161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5043" w:type="dxa"/>
            <w:gridSpan w:val="5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2.《一种适用于高严寒地区盐渍土的改良及其检测方法》，实用新型专利，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专利号：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ZL20190000xxx，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1/9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0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691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1161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5043" w:type="dxa"/>
            <w:gridSpan w:val="5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《绿色建筑设计建模管理平台V1.0》，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软件著作权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著作权号：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2020SR1227911，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1/9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0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21"/>
                <w:szCs w:val="21"/>
              </w:rPr>
              <w:t>英语</w:t>
            </w:r>
          </w:p>
        </w:tc>
        <w:tc>
          <w:tcPr>
            <w:tcW w:w="5043" w:type="dxa"/>
            <w:gridSpan w:val="5"/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四级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/六级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0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69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16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21"/>
                <w:szCs w:val="21"/>
                <w:lang w:eastAsia="zh-CN"/>
              </w:rPr>
              <w:t>科研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21"/>
                <w:szCs w:val="21"/>
              </w:rPr>
              <w:t>获奖</w:t>
            </w:r>
          </w:p>
        </w:tc>
        <w:tc>
          <w:tcPr>
            <w:tcW w:w="5043" w:type="dxa"/>
            <w:gridSpan w:val="5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1.《水力插板透水丁坝群累积效应缓流促淤的优越性》，自治区第七届研究生学术论坛论文优秀奖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0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691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61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5043" w:type="dxa"/>
            <w:gridSpan w:val="5"/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2.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0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69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16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kern w:val="0"/>
                <w:sz w:val="21"/>
                <w:szCs w:val="21"/>
                <w:lang w:eastAsia="zh-CN"/>
              </w:rPr>
              <w:t>学业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kern w:val="0"/>
                <w:sz w:val="21"/>
                <w:szCs w:val="21"/>
              </w:rPr>
              <w:t>文体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kern w:val="0"/>
                <w:sz w:val="21"/>
                <w:szCs w:val="21"/>
                <w:lang w:eastAsia="zh-CN"/>
              </w:rPr>
              <w:t>竞赛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kern w:val="0"/>
                <w:sz w:val="21"/>
                <w:szCs w:val="21"/>
              </w:rPr>
              <w:t>获奖</w:t>
            </w:r>
          </w:p>
        </w:tc>
        <w:tc>
          <w:tcPr>
            <w:tcW w:w="5043" w:type="dxa"/>
            <w:gridSpan w:val="5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.2015年研究生足球比赛团体第四名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0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691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61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5043" w:type="dxa"/>
            <w:gridSpan w:val="5"/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2.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0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691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61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043" w:type="dxa"/>
            <w:gridSpan w:val="5"/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3.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0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69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16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21"/>
                <w:szCs w:val="21"/>
              </w:rPr>
              <w:t>主持项目</w:t>
            </w:r>
          </w:p>
        </w:tc>
        <w:tc>
          <w:tcPr>
            <w:tcW w:w="5043" w:type="dxa"/>
            <w:gridSpan w:val="5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1.《消力池内水流对悬栅侵蚀研究》，2015年自治区级研究生科研创新项目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0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691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161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5043" w:type="dxa"/>
            <w:gridSpan w:val="5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2.《消力池内水流对悬栅侵蚀研究》，2016年自治区级产学研项目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0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69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16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21"/>
                <w:szCs w:val="21"/>
              </w:rPr>
              <w:t>参与活动</w:t>
            </w:r>
          </w:p>
        </w:tc>
        <w:tc>
          <w:tcPr>
            <w:tcW w:w="5043" w:type="dxa"/>
            <w:gridSpan w:val="5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1.2016年研究生拔河比赛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0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691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161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5043" w:type="dxa"/>
            <w:gridSpan w:val="5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2.2016年研究生篮球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比赛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0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21"/>
                <w:szCs w:val="21"/>
              </w:rPr>
              <w:t>学生干部</w:t>
            </w:r>
          </w:p>
        </w:tc>
        <w:tc>
          <w:tcPr>
            <w:tcW w:w="5043" w:type="dxa"/>
            <w:gridSpan w:val="5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2014级班长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0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6895" w:type="dxa"/>
            <w:gridSpan w:val="7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1"/>
                <w:szCs w:val="21"/>
              </w:rPr>
              <w:t xml:space="preserve">                       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  <w:t xml:space="preserve">  合计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0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所在班级审核</w:t>
            </w:r>
          </w:p>
        </w:tc>
        <w:tc>
          <w:tcPr>
            <w:tcW w:w="9332" w:type="dxa"/>
            <w:gridSpan w:val="10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  <w:t>审核人签字：</w:t>
            </w:r>
          </w:p>
          <w:p>
            <w:pPr>
              <w:spacing w:line="360" w:lineRule="auto"/>
              <w:ind w:firstLine="6090" w:firstLineChars="2900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 xml:space="preserve">班长签字： 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 xml:space="preserve">   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 xml:space="preserve"> 年    月    日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备注：表中可自行添加行，后附相关证明附件材料</w:t>
      </w:r>
    </w:p>
    <w:p>
      <w:pPr>
        <w:tabs>
          <w:tab w:val="left" w:pos="891"/>
        </w:tabs>
        <w:jc w:val="left"/>
        <w:rPr>
          <w:rFonts w:hint="eastAsia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U1ZGI0MTJlNzk4YmUyMDg1MDZmMTQ4ZmE4NjgzNDAifQ=="/>
  </w:docVars>
  <w:rsids>
    <w:rsidRoot w:val="00586612"/>
    <w:rsid w:val="000A2680"/>
    <w:rsid w:val="000B1214"/>
    <w:rsid w:val="00177BCA"/>
    <w:rsid w:val="001D3631"/>
    <w:rsid w:val="00200576"/>
    <w:rsid w:val="00201AD4"/>
    <w:rsid w:val="0022633C"/>
    <w:rsid w:val="002656BE"/>
    <w:rsid w:val="00365ED1"/>
    <w:rsid w:val="003A3091"/>
    <w:rsid w:val="003E7CCD"/>
    <w:rsid w:val="00586612"/>
    <w:rsid w:val="005C084B"/>
    <w:rsid w:val="005D5D8B"/>
    <w:rsid w:val="006142F9"/>
    <w:rsid w:val="006468E1"/>
    <w:rsid w:val="006B2087"/>
    <w:rsid w:val="007D24ED"/>
    <w:rsid w:val="00822D59"/>
    <w:rsid w:val="00826C58"/>
    <w:rsid w:val="00882597"/>
    <w:rsid w:val="00960455"/>
    <w:rsid w:val="009A0AD5"/>
    <w:rsid w:val="009A641F"/>
    <w:rsid w:val="00A06C6F"/>
    <w:rsid w:val="00A36B3A"/>
    <w:rsid w:val="00B226BE"/>
    <w:rsid w:val="00B55E02"/>
    <w:rsid w:val="00B67D6B"/>
    <w:rsid w:val="00D46778"/>
    <w:rsid w:val="00E76CF7"/>
    <w:rsid w:val="00EB25A3"/>
    <w:rsid w:val="00F7674D"/>
    <w:rsid w:val="00FD73AD"/>
    <w:rsid w:val="02BA1E97"/>
    <w:rsid w:val="0DB954CA"/>
    <w:rsid w:val="0ED53F60"/>
    <w:rsid w:val="19252A47"/>
    <w:rsid w:val="19343D20"/>
    <w:rsid w:val="23DE565F"/>
    <w:rsid w:val="2D73476E"/>
    <w:rsid w:val="33542D1F"/>
    <w:rsid w:val="341129DC"/>
    <w:rsid w:val="452E000F"/>
    <w:rsid w:val="4ABE2816"/>
    <w:rsid w:val="522871D2"/>
    <w:rsid w:val="58D2078C"/>
    <w:rsid w:val="596F4196"/>
    <w:rsid w:val="69D23333"/>
    <w:rsid w:val="744E07F4"/>
    <w:rsid w:val="7B6943DA"/>
    <w:rsid w:val="7D954AE2"/>
    <w:rsid w:val="7E913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497</Words>
  <Characters>667</Characters>
  <Lines>4</Lines>
  <Paragraphs>1</Paragraphs>
  <TotalTime>13</TotalTime>
  <ScaleCrop>false</ScaleCrop>
  <LinksUpToDate>false</LinksUpToDate>
  <CharactersWithSpaces>762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2017-05-27T11:29:00Z</dcterms:created>
  <dc:creator>微软用户</dc:creator>
  <cp:lastModifiedBy>Administrator</cp:lastModifiedBy>
  <cp:lastPrinted>2017-09-25T09:52:00Z</cp:lastPrinted>
  <dcterms:modified xsi:type="dcterms:W3CDTF">2023-10-13T09:55:47Z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5BDED163B196495FBE365BA545B0327D</vt:lpwstr>
  </property>
</Properties>
</file>